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DEBCC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CC2DF" wp14:editId="2FCCAC58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332D0B" w14:textId="77777777" w:rsidR="00C37AF8" w:rsidRDefault="00DC45F9">
                            <w:r w:rsidRPr="00DC45F9">
                              <w:rPr>
                                <w:noProof/>
                              </w:rPr>
                              <w:drawing>
                                <wp:inline distT="0" distB="0" distL="0" distR="0" wp14:anchorId="31922EEF" wp14:editId="501F6562">
                                  <wp:extent cx="2059940" cy="1543749"/>
                                  <wp:effectExtent l="0" t="0" r="0" b="0"/>
                                  <wp:docPr id="3" name="Picture 3" descr="I:\Nestling Pics 2014 Week 5\June 20 day 31\IMG_844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:\Nestling Pics 2014 Week 5\June 20 day 31\IMG_844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DC45F9">
                      <w:r w:rsidRPr="00DC45F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3" name="Picture 3" descr="I:\Nestling Pics 2014 Week 5\June 20 day 31\IMG_844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:\Nestling Pics 2014 Week 5\June 20 day 31\IMG_844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DC45F9">
        <w:rPr>
          <w:sz w:val="24"/>
          <w:szCs w:val="24"/>
        </w:rPr>
        <w:t>20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4BBDDE8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DC45F9">
        <w:rPr>
          <w:sz w:val="24"/>
          <w:szCs w:val="24"/>
        </w:rPr>
        <w:t>31</w:t>
      </w:r>
    </w:p>
    <w:p w14:paraId="763CDD3A" w14:textId="5E34ABB1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DC45F9">
        <w:rPr>
          <w:sz w:val="24"/>
          <w:szCs w:val="24"/>
        </w:rPr>
        <w:t>8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5B0660">
        <w:rPr>
          <w:sz w:val="24"/>
          <w:szCs w:val="24"/>
        </w:rPr>
        <w:t>7</w:t>
      </w:r>
      <w:bookmarkStart w:id="0" w:name="_GoBack"/>
      <w:bookmarkEnd w:id="0"/>
      <w:r w:rsidR="00DC45F9">
        <w:rPr>
          <w:sz w:val="24"/>
          <w:szCs w:val="24"/>
        </w:rPr>
        <w:t>:30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17FFF302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511A4DCC" w14:textId="77777777" w:rsidR="0034348C" w:rsidRPr="002947C9" w:rsidRDefault="00947D3F" w:rsidP="0034348C">
      <w:pPr>
        <w:spacing w:line="360" w:lineRule="auto"/>
        <w:rPr>
          <w:b/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>This call is not the “killy killy” call heard before.  What does this new call sound like?</w:t>
      </w:r>
      <w:r w:rsidR="002947C9">
        <w:rPr>
          <w:sz w:val="24"/>
          <w:szCs w:val="24"/>
        </w:rPr>
        <w:t xml:space="preserve">   </w:t>
      </w:r>
      <w:r w:rsidR="002947C9">
        <w:rPr>
          <w:color w:val="C00000"/>
          <w:sz w:val="24"/>
          <w:szCs w:val="24"/>
        </w:rPr>
        <w:t>Churrup</w:t>
      </w:r>
    </w:p>
    <w:p w14:paraId="79275C2E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76083F14" w14:textId="77777777" w:rsidR="00D92BFC" w:rsidRPr="002947C9" w:rsidRDefault="00947D3F" w:rsidP="00722F2B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</w:t>
      </w:r>
      <w:r w:rsidR="00722F2B">
        <w:rPr>
          <w:b/>
          <w:sz w:val="24"/>
          <w:szCs w:val="24"/>
        </w:rPr>
        <w:t>hich chicks are left?</w:t>
      </w:r>
      <w:r w:rsidR="00722F2B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One male and one female</w:t>
      </w:r>
    </w:p>
    <w:p w14:paraId="3568D189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113B4492" w14:textId="77777777" w:rsidR="007A1E41" w:rsidRPr="002947C9" w:rsidRDefault="00947D3F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>What is the female eating?</w:t>
      </w:r>
      <w:r w:rsidR="002947C9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Small rodent</w:t>
      </w:r>
    </w:p>
    <w:p w14:paraId="29C259AD" w14:textId="77777777" w:rsidR="00722F2B" w:rsidRPr="002947C9" w:rsidRDefault="00722F2B" w:rsidP="002947C9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Kestrels eat a lot o</w:t>
      </w:r>
      <w:r w:rsidR="00C818C3">
        <w:rPr>
          <w:b/>
          <w:sz w:val="24"/>
          <w:szCs w:val="24"/>
        </w:rPr>
        <w:t xml:space="preserve">f rodents.  What would you say is the role of the kestrel in its environment? </w:t>
      </w:r>
      <w:r w:rsidR="002947C9">
        <w:rPr>
          <w:color w:val="C00000"/>
          <w:sz w:val="24"/>
          <w:szCs w:val="24"/>
        </w:rPr>
        <w:t>To keep the pest population down.  To help maintain the balance between predator and prey.</w:t>
      </w:r>
    </w:p>
    <w:p w14:paraId="1FF70403" w14:textId="77777777" w:rsidR="00C818C3" w:rsidRPr="002947C9" w:rsidRDefault="00C818C3" w:rsidP="002947C9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Is this</w:t>
      </w:r>
      <w:r w:rsidRPr="00C818C3">
        <w:rPr>
          <w:b/>
          <w:sz w:val="24"/>
          <w:szCs w:val="24"/>
        </w:rPr>
        <w:t xml:space="preserve"> beneficial or detrimental to the ecosystem? </w:t>
      </w:r>
      <w:r w:rsidR="002947C9">
        <w:rPr>
          <w:color w:val="C00000"/>
          <w:sz w:val="24"/>
          <w:szCs w:val="24"/>
        </w:rPr>
        <w:t>Beneficial.  Keeping the rodent population down prevents them from invading homes, destroying crops, and spreading disease.</w:t>
      </w:r>
    </w:p>
    <w:p w14:paraId="6261A979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57AF849C" w14:textId="77777777" w:rsidR="00A02788" w:rsidRPr="002947C9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722F2B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4</w:t>
      </w:r>
      <w:r w:rsidR="00722F2B">
        <w:rPr>
          <w:b/>
          <w:sz w:val="24"/>
          <w:szCs w:val="24"/>
          <w:u w:val="single"/>
        </w:rPr>
        <w:t xml:space="preserve"> &amp;5</w:t>
      </w:r>
      <w:r>
        <w:rPr>
          <w:b/>
          <w:sz w:val="24"/>
          <w:szCs w:val="24"/>
          <w:u w:val="single"/>
        </w:rPr>
        <w:t>:</w:t>
      </w:r>
      <w:r w:rsidR="0027739D"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 xml:space="preserve">The chicks are laying down.  </w:t>
      </w:r>
      <w:r w:rsidR="008A5BE9">
        <w:rPr>
          <w:b/>
          <w:sz w:val="24"/>
          <w:szCs w:val="24"/>
        </w:rPr>
        <w:t>What do you hear?</w:t>
      </w:r>
      <w:r w:rsidR="002947C9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Mourning dove</w:t>
      </w:r>
    </w:p>
    <w:p w14:paraId="037F45F8" w14:textId="77777777" w:rsidR="008A5BE9" w:rsidRPr="002947C9" w:rsidRDefault="00722F2B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Who gets </w:t>
      </w:r>
      <w:r w:rsidR="008A5BE9" w:rsidRPr="008A5BE9">
        <w:rPr>
          <w:b/>
          <w:sz w:val="24"/>
          <w:szCs w:val="24"/>
        </w:rPr>
        <w:t>to keep the food?</w:t>
      </w:r>
      <w:r w:rsidR="002947C9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Male</w:t>
      </w:r>
    </w:p>
    <w:p w14:paraId="44ABE0C8" w14:textId="77777777" w:rsidR="00722F2B" w:rsidRPr="002947C9" w:rsidRDefault="00722F2B" w:rsidP="002947C9">
      <w:pPr>
        <w:spacing w:line="360" w:lineRule="auto"/>
        <w:rPr>
          <w:color w:val="C00000"/>
          <w:sz w:val="24"/>
          <w:szCs w:val="24"/>
        </w:rPr>
      </w:pPr>
      <w:r w:rsidRPr="00722F2B">
        <w:rPr>
          <w:b/>
          <w:sz w:val="24"/>
          <w:szCs w:val="24"/>
        </w:rPr>
        <w:t>Do you think the parents are more or less busy with fledglings inside and outside of the nest box?  Why?</w:t>
      </w:r>
      <w:r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More busy.  They must find food for all chicks and protect those outside from predators.</w:t>
      </w:r>
    </w:p>
    <w:p w14:paraId="10DB4083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46468BA0" w14:textId="77777777" w:rsidR="00A02788" w:rsidRPr="002947C9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8A5BE9">
        <w:rPr>
          <w:b/>
          <w:sz w:val="24"/>
          <w:szCs w:val="24"/>
        </w:rPr>
        <w:t xml:space="preserve"> A mouse is the food item.  A male is eating it.  What happens?</w:t>
      </w:r>
      <w:r w:rsidR="008A5BE9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Female takes it</w:t>
      </w:r>
    </w:p>
    <w:p w14:paraId="1B674F25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655405FF" w14:textId="77777777" w:rsidR="00C2212F" w:rsidRPr="002947C9" w:rsidRDefault="00A02788" w:rsidP="00722F2B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722F2B">
        <w:rPr>
          <w:b/>
          <w:sz w:val="24"/>
          <w:szCs w:val="24"/>
        </w:rPr>
        <w:t xml:space="preserve"> Which chick is in the hole?  Why?</w:t>
      </w:r>
      <w:r w:rsidR="002947C9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Male.  Time to fledge and join others.</w:t>
      </w:r>
    </w:p>
    <w:p w14:paraId="6376F362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6563D815" w14:textId="77777777" w:rsidR="00722F2B" w:rsidRPr="002947C9" w:rsidRDefault="00722F2B" w:rsidP="00722F2B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Which chick is in the hole?  Why?</w:t>
      </w:r>
      <w:r w:rsidR="002947C9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Female. Time to fledge and join others.</w:t>
      </w:r>
    </w:p>
    <w:p w14:paraId="42658388" w14:textId="77777777" w:rsidR="00722F2B" w:rsidRDefault="00722F2B" w:rsidP="00722F2B">
      <w:pPr>
        <w:spacing w:line="360" w:lineRule="auto"/>
        <w:rPr>
          <w:sz w:val="24"/>
          <w:szCs w:val="24"/>
        </w:rPr>
      </w:pPr>
    </w:p>
    <w:p w14:paraId="4B73D372" w14:textId="77777777" w:rsidR="00722F2B" w:rsidRPr="002947C9" w:rsidRDefault="00722F2B" w:rsidP="00722F2B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What does the female do with her head?  What is she doing?</w:t>
      </w:r>
      <w:r w:rsidR="002947C9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Head bob.  Helps with depth perception and hearing.</w:t>
      </w:r>
    </w:p>
    <w:p w14:paraId="35838A7E" w14:textId="77777777" w:rsidR="00722F2B" w:rsidRPr="002947C9" w:rsidRDefault="00722F2B" w:rsidP="00722F2B">
      <w:pPr>
        <w:spacing w:line="360" w:lineRule="auto"/>
        <w:rPr>
          <w:color w:val="C00000"/>
          <w:sz w:val="24"/>
          <w:szCs w:val="24"/>
        </w:rPr>
      </w:pPr>
      <w:r w:rsidRPr="00722F2B">
        <w:rPr>
          <w:b/>
          <w:sz w:val="24"/>
          <w:szCs w:val="24"/>
        </w:rPr>
        <w:t xml:space="preserve">What does the male do? </w:t>
      </w:r>
      <w:r w:rsidR="002947C9">
        <w:rPr>
          <w:color w:val="C00000"/>
          <w:sz w:val="24"/>
          <w:szCs w:val="24"/>
        </w:rPr>
        <w:t>Preens</w:t>
      </w:r>
    </w:p>
    <w:p w14:paraId="1264C198" w14:textId="77777777" w:rsidR="00722F2B" w:rsidRPr="002947C9" w:rsidRDefault="00722F2B" w:rsidP="00722F2B">
      <w:pPr>
        <w:spacing w:line="360" w:lineRule="auto"/>
        <w:rPr>
          <w:color w:val="C00000"/>
          <w:sz w:val="24"/>
          <w:szCs w:val="24"/>
        </w:rPr>
      </w:pPr>
      <w:r w:rsidRPr="00722F2B">
        <w:rPr>
          <w:b/>
          <w:sz w:val="24"/>
          <w:szCs w:val="24"/>
        </w:rPr>
        <w:t>What do the two chicks do together?</w:t>
      </w:r>
      <w:r w:rsidR="002947C9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“Billing” and huddle up</w:t>
      </w:r>
    </w:p>
    <w:p w14:paraId="3E639213" w14:textId="77777777" w:rsidR="00722F2B" w:rsidRDefault="00722F2B" w:rsidP="00D334CF">
      <w:pPr>
        <w:spacing w:line="360" w:lineRule="auto"/>
        <w:rPr>
          <w:sz w:val="24"/>
          <w:szCs w:val="24"/>
        </w:rPr>
      </w:pPr>
    </w:p>
    <w:p w14:paraId="0CE7C30A" w14:textId="77777777" w:rsidR="008868DF" w:rsidRPr="002947C9" w:rsidRDefault="008868DF" w:rsidP="008868D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 w:rsidR="002947C9">
        <w:rPr>
          <w:sz w:val="24"/>
          <w:szCs w:val="24"/>
        </w:rPr>
        <w:t xml:space="preserve"> </w:t>
      </w:r>
      <w:r w:rsidR="002947C9">
        <w:rPr>
          <w:color w:val="C00000"/>
          <w:sz w:val="24"/>
          <w:szCs w:val="24"/>
        </w:rPr>
        <w:t>Two</w:t>
      </w:r>
    </w:p>
    <w:p w14:paraId="32320BD5" w14:textId="77777777" w:rsidR="000B47DA" w:rsidRPr="000B47DA" w:rsidRDefault="000B47DA" w:rsidP="00D334CF">
      <w:pPr>
        <w:spacing w:line="360" w:lineRule="auto"/>
        <w:rPr>
          <w:sz w:val="24"/>
          <w:szCs w:val="24"/>
        </w:rPr>
      </w:pP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947C9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B0660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22F2B"/>
    <w:rsid w:val="00740514"/>
    <w:rsid w:val="00741945"/>
    <w:rsid w:val="0075652C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A5BE9"/>
    <w:rsid w:val="008C5F3B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9F1265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18C3"/>
    <w:rsid w:val="00C827A6"/>
    <w:rsid w:val="00C92F68"/>
    <w:rsid w:val="00C97F0C"/>
    <w:rsid w:val="00CA1395"/>
    <w:rsid w:val="00CB2421"/>
    <w:rsid w:val="00CE772F"/>
    <w:rsid w:val="00CF28BA"/>
    <w:rsid w:val="00D07F7C"/>
    <w:rsid w:val="00D24478"/>
    <w:rsid w:val="00D25791"/>
    <w:rsid w:val="00D31EC8"/>
    <w:rsid w:val="00D334CF"/>
    <w:rsid w:val="00D4044F"/>
    <w:rsid w:val="00D6539C"/>
    <w:rsid w:val="00D92BFC"/>
    <w:rsid w:val="00D95744"/>
    <w:rsid w:val="00DC45F9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F037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2019-08-02T13:42:00Z</dcterms:created>
  <dcterms:modified xsi:type="dcterms:W3CDTF">2019-08-02T13:43:00Z</dcterms:modified>
</cp:coreProperties>
</file>